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5290" w:right="-20" w:hanging="0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bookmarkStart w:id="0" w:name="_page_2_0"/>
      <w:r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368300</wp:posOffset>
                </wp:positionH>
                <wp:positionV relativeFrom="paragraph">
                  <wp:posOffset>-272415</wp:posOffset>
                </wp:positionV>
                <wp:extent cx="967740" cy="972820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960" cy="972360"/>
                          <a:chOff x="368280" y="-272520"/>
                          <a:chExt cx="966960" cy="972360"/>
                        </a:xfrm>
                      </wpg:grpSpPr>
                      <wps:wsp>
                        <wps:cNvSpPr/>
                        <wps:spPr>
                          <a:xfrm>
                            <a:off x="0" y="4320"/>
                            <a:ext cx="18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058" h="0">
                                <a:moveTo>
                                  <a:pt x="0" y="0"/>
                                </a:moveTo>
                                <a:lnTo>
                                  <a:pt x="19058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2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56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64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72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980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888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96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04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12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20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28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336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208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16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024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932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40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244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152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060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968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76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784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656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528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36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308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216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124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32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940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848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56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6640" y="4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076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892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800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708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580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488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1396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04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212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120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028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936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844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7520" y="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6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28" h="0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12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56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64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72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980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888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96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04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12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20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28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336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208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16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024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932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40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244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152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060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968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76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784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656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528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36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308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216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124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32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940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848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56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664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076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892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800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708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580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488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1396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04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212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120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028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936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844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4752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0"/>
                            <a:ext cx="72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60">
                                <a:moveTo>
                                  <a:pt x="0" y="1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284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475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666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856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1047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1238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1429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1620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1810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2001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2192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2379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2570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2761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2952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3142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33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3524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3715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3906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4096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4287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4478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4665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486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5054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5245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5436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5626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5817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6008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6199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6386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6577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6768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6958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7149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7340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7531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7722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7912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810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8294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8485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8672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8863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9054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9252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9442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9">
                                <a:moveTo>
                                  <a:pt x="0" y="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6600" y="963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">
                                <a:moveTo>
                                  <a:pt x="0" y="9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0"/>
                            <a:ext cx="72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60">
                                <a:moveTo>
                                  <a:pt x="0" y="1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1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475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2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856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90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816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724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6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18108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44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2192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336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20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116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024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9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840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74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7656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564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47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380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28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196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140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04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956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4864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677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680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6008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2496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6386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631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6768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009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7149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73404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5816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77220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963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81036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344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848520"/>
                            <a:ext cx="7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30">
                                <a:moveTo>
                                  <a:pt x="0" y="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264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917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1044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2952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4860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67680"/>
                            <a:ext cx="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d3d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20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9360" y="9360"/>
                            <a:ext cx="951840" cy="95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29pt;margin-top:-21.45pt;width:76.15pt;height:76.55pt" coordorigin="580,-429" coordsize="1523,15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04" stroked="f" o:allowincell="f" style="position:absolute;left:595;top:-414;width:1498;height:1500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3"/>
          <w:szCs w:val="23"/>
          <w:u w:val="none"/>
        </w:rPr>
        <w:t>Р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3"/>
          <w:szCs w:val="23"/>
          <w:u w:val="none"/>
        </w:rPr>
        <w:t>УКО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3"/>
          <w:szCs w:val="23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3"/>
          <w:szCs w:val="23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3"/>
          <w:szCs w:val="23"/>
          <w:u w:val="none"/>
        </w:rPr>
        <w:t>Д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3"/>
          <w:szCs w:val="23"/>
          <w:u w:val="none"/>
        </w:rPr>
        <w:t>С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3"/>
          <w:szCs w:val="23"/>
          <w:u w:val="none"/>
        </w:rPr>
        <w:t>Т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3"/>
          <w:szCs w:val="23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3"/>
          <w:szCs w:val="23"/>
          <w:u w:val="none"/>
        </w:rPr>
        <w:t>О</w:t>
      </w:r>
    </w:p>
    <w:p>
      <w:pPr>
        <w:pStyle w:val="Normal"/>
        <w:spacing w:lineRule="exact" w:line="240" w:before="0" w:after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3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7" w:before="0" w:after="0"/>
        <w:ind w:left="3111" w:right="351" w:hanging="907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есп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чению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опасн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ектронной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эл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ектронной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</w:p>
    <w:p>
      <w:pPr>
        <w:pStyle w:val="Normal"/>
        <w:spacing w:lineRule="exact" w:line="240" w:before="0" w:after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1.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Общие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олож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ения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tabs>
          <w:tab w:val="clear" w:pos="720"/>
          <w:tab w:val="left" w:pos="585" w:leader="none"/>
          <w:tab w:val="left" w:pos="867" w:leader="none"/>
          <w:tab w:val="left" w:pos="1232" w:leader="none"/>
          <w:tab w:val="left" w:pos="1943" w:leader="none"/>
          <w:tab w:val="left" w:pos="2224" w:leader="none"/>
          <w:tab w:val="left" w:pos="3010" w:leader="none"/>
          <w:tab w:val="left" w:pos="3333" w:leader="none"/>
          <w:tab w:val="left" w:pos="3840" w:leader="none"/>
          <w:tab w:val="left" w:pos="4363" w:leader="none"/>
          <w:tab w:val="left" w:pos="5054" w:leader="none"/>
          <w:tab w:val="left" w:pos="5532" w:leader="none"/>
          <w:tab w:val="left" w:pos="7060" w:leader="none"/>
          <w:tab w:val="left" w:pos="8579" w:leader="none"/>
          <w:tab w:val="left" w:pos="8860" w:leader="none"/>
          <w:tab w:val="left" w:pos="9462" w:leader="none"/>
          <w:tab w:val="left" w:pos="10454" w:leader="none"/>
        </w:tabs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ствии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дерально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06.04.20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2"/>
          <w:sz w:val="19"/>
          <w:szCs w:val="19"/>
          <w:u w:val="none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№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63-ФЗ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«Об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официально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ладеющих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(далее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-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т),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словиях,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ядке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силенной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(далее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-к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анная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акже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мерах,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димых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опасности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применении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информационных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емах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льцу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лнять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ания:</w:t>
      </w:r>
    </w:p>
    <w:p>
      <w:pPr>
        <w:pStyle w:val="Normal"/>
        <w:spacing w:lineRule="exact" w:line="180" w:before="0" w:after="16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clear" w:pos="720"/>
          <w:tab w:val="left" w:pos="1172" w:leader="none"/>
          <w:tab w:val="left" w:pos="2773" w:leader="none"/>
          <w:tab w:val="left" w:pos="4591" w:leader="none"/>
          <w:tab w:val="left" w:pos="5403" w:leader="none"/>
          <w:tab w:val="left" w:pos="6961" w:leader="none"/>
          <w:tab w:val="left" w:pos="8078" w:leader="none"/>
          <w:tab w:val="left" w:pos="9644" w:leader="none"/>
        </w:tabs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укции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анизации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опасности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хранения,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аналам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вязи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крип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ографичес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ограниченным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упом,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держа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дений,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ляющих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дарст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енную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айн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ержденной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дерально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прави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язи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зиден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оссийс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13.06.2001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№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152,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части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крип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ографичес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clear" w:pos="720"/>
          <w:tab w:val="left" w:pos="4308" w:leader="none"/>
        </w:tabs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ожения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тке,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произ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реализации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шифро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альных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(крип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ографических)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жение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З-2005),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ержденно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деральной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уж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опасности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оссийской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09.02.2005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№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66,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части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крип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ографичес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Экспл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мен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дписи;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ниже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анизационно-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хнических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администр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тивных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правильно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ункциониро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информации.</w:t>
      </w:r>
    </w:p>
    <w:p>
      <w:pPr>
        <w:pStyle w:val="Normal"/>
        <w:spacing w:lineRule="exact" w:line="180" w:before="0" w:after="16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анизации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азраб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норм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тивные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менты,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ламенти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ующие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опросы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опасности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азн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льцы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лжностные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лица,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енные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опасности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2.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мещению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азмещении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вычисли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льной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ЭП: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приняты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меры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чению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несанкциониро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ения,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оронним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лицам,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имеющим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ениях.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случае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димости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прису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ствия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оронних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занных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ениях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действиями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жание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тивных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действий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ороны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крип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ографичес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аемую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информацию;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внутренняя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планиров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укомпле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ениях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лям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хранность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еренных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онфиденциальных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дений,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чая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информацию.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3.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становке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ЭП,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общ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сист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мно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специально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программно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есп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чения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3.1.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лняться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дующие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меры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несанкциониро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упа: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3.1.1.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применить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литику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смены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(для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BIOS,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шифро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.д.),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фил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2"/>
          <w:sz w:val="19"/>
          <w:szCs w:val="19"/>
          <w:u w:val="none"/>
        </w:rPr>
        <w:t>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ствии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дующими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правилами:</w:t>
      </w:r>
    </w:p>
    <w:p>
      <w:pPr>
        <w:pStyle w:val="Normal"/>
        <w:spacing w:lineRule="exact" w:line="180" w:before="0" w:after="16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длина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менее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6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симв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ов;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числе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прису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уквы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нижнем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регистрах,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цифры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специальные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(@,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#,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$,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&amp;,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*,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%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.п.);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вычисляемые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(имена,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фамилии,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номера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лефонов,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ждения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.д.),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акже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окращ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(USER,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ADMIN,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root,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.д.);</w:t>
      </w:r>
      <w:bookmarkEnd w:id="0"/>
    </w:p>
    <w:p>
      <w:pPr>
        <w:sectPr>
          <w:type w:val="nextPage"/>
          <w:pgSz w:w="11906" w:h="16838"/>
          <w:pgMar w:left="700" w:right="679" w:gutter="0" w:header="0" w:top="1009" w:footer="0" w:bottom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bookmarkStart w:id="1" w:name="_page_8_0"/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смене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лич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дыду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менее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4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позициях;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личный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ообщ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дичность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смены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приня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опасности,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превыш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90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алендарных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дней.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3.1.2.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вычисли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сконфигу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риро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дующих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аний: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анда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тные,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измененные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лад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версии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зм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узки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личной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тренной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ш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ой;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даленно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ления,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администриро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настроек;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вычисли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хники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операционная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ема;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льз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емые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рсы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лы,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сервисы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.п.);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жимы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опасности,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реали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еме,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настроены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симальный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ень;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уппам,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зарегистриро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еме,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азн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минимально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нормальной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меры,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симально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ограничи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ающие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к: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емному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реест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у;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файлам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временным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файлам;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ж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рналам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емы;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файлам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чки;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эши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руемой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.п.);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информации.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3.1.3.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вычисли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льной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хники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димо: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даление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ончании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сеанса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временных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чки,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форми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дифици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ру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ессе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невып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лнимо,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жесткий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диск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распространяться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требо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ъя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ляв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чевым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лям;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попадание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программ,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ляющих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ошибки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повышения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привилегий;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лярно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опасности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(Service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Packs,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Hot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fix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.п.),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антиви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зы.</w:t>
      </w:r>
    </w:p>
    <w:p>
      <w:pPr>
        <w:pStyle w:val="Normal"/>
        <w:spacing w:lineRule="exact" w:line="180" w:before="0" w:after="16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3.1.4.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случае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хнических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доступным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тям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ткрытия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лнения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скрип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ъе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лученных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данных,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ующих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верок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держания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программных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ладок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ужаемых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3.1.5.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ть: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лярный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анализ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2"/>
          <w:sz w:val="19"/>
          <w:szCs w:val="19"/>
          <w:u w:val="none"/>
        </w:rPr>
        <w:t>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а;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омпле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мероприятий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антиви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3.2.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Запреща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ся: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несанкциониро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чевых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лей;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700" w:right="679" w:gutter="0" w:header="0" w:top="581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лаш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держимое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лицам,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допу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енным,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дисплей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принтер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ображения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информации;</w:t>
      </w:r>
      <w:bookmarkEnd w:id="1"/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bookmarkStart w:id="2" w:name="_page_10_0"/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чевые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ежимах,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тренных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ш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жимом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вносить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акие-либо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изменения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программное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записы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чевые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ороннюю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информацию;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вычисли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после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clear" w:pos="720"/>
          <w:tab w:val="left" w:pos="1093" w:leader="none"/>
          <w:tab w:val="left" w:pos="2517" w:leader="none"/>
          <w:tab w:val="left" w:pos="2878" w:leader="none"/>
          <w:tab w:val="left" w:pos="3762" w:leader="none"/>
          <w:tab w:val="left" w:pos="5027" w:leader="none"/>
          <w:tab w:val="left" w:pos="7244" w:leader="none"/>
          <w:tab w:val="left" w:pos="7832" w:leader="none"/>
          <w:tab w:val="left" w:pos="9148" w:leader="none"/>
          <w:tab w:val="left" w:pos="9509" w:leader="none"/>
        </w:tabs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наличии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онфиденциальность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ушена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дленно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титься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яющий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лением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прекра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случае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ушения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онфиденциальности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зрения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ушении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онфиденциальности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дписи);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ующий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прекра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яющий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ентр,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времени,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числяемо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момен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времени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прекра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яющий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момент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времени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официально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домления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прекра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либо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прекра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язанный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ат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орый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прекра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ено;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верки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ствии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оссийс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дерации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далять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действия,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прекра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4.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чению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ационной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опасн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обращении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сителями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ф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рм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ации,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ж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ащими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</w:p>
    <w:p>
      <w:pPr>
        <w:pStyle w:val="Normal"/>
        <w:spacing w:lineRule="exact" w:line="180" w:before="0" w:after="16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4.1.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ЭП.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tabs>
          <w:tab w:val="clear" w:pos="720"/>
          <w:tab w:val="left" w:pos="887" w:leader="none"/>
          <w:tab w:val="left" w:pos="2571" w:leader="none"/>
          <w:tab w:val="left" w:pos="3062" w:leader="none"/>
          <w:tab w:val="left" w:pos="3650" w:leader="none"/>
          <w:tab w:val="left" w:pos="4280" w:leader="none"/>
          <w:tab w:val="left" w:pos="4794" w:leader="none"/>
          <w:tab w:val="left" w:pos="5940" w:leader="none"/>
          <w:tab w:val="left" w:pos="6958" w:leader="none"/>
          <w:tab w:val="left" w:pos="7241" w:leader="none"/>
          <w:tab w:val="left" w:pos="7967" w:leader="none"/>
          <w:tab w:val="left" w:pos="8515" w:leader="none"/>
          <w:tab w:val="left" w:pos="9039" w:leader="none"/>
        </w:tabs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дании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записы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проинициализированные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тформ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анные)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чевые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типы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орых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ддержи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ласно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хнической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умен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ним.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анизации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чевые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маркиров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номером,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присвоенным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заяви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лем.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могут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(ПИН-к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дом).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(ПИН-к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форми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лняю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енерации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чей,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ствии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ебованиями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онфиденциальность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охранения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(ПИН-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льца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а.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4.2.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щение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чевыми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лями.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допу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пересыл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файлы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информационных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емах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внутренней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(кроме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ЭП).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альном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акже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строенной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памяти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хническо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способст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реализации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численных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енариев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вершения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мошеннических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действий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мышленни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лько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храниться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доступном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(сейф,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аемый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закры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ающийся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аллический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ящик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.д.).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стройст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лько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время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вып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лнения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формиро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ерки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шифро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дешифро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зме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льное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время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повыша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риск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несанкциониро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тьими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лицами.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носи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доп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хранить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иную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числе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личные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файлы).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clear" w:pos="720"/>
          <w:tab w:val="left" w:pos="543" w:leader="none"/>
          <w:tab w:val="left" w:pos="1972" w:leader="none"/>
          <w:tab w:val="left" w:pos="3423" w:leader="none"/>
          <w:tab w:val="left" w:pos="5606" w:leader="none"/>
          <w:tab w:val="left" w:pos="6643" w:leader="none"/>
          <w:tab w:val="left" w:pos="7396" w:leader="none"/>
          <w:tab w:val="left" w:pos="7712" w:leader="none"/>
          <w:tab w:val="left" w:pos="9455" w:leader="none"/>
        </w:tabs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4.3.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опасности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тизиро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ЭП.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700" w:right="679" w:gutter="0" w:header="0" w:top="581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7" w:before="0" w:after="0"/>
        <w:ind w:left="-52" w:right="0" w:hanging="0"/>
        <w:jc w:val="righ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онтр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ще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трафи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хнические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внешне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программными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или</w:t>
      </w:r>
      <w:bookmarkEnd w:id="2"/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bookmarkStart w:id="3" w:name="_page_12_0"/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444500</wp:posOffset>
                </wp:positionH>
                <wp:positionV relativeFrom="page">
                  <wp:posOffset>4342130</wp:posOffset>
                </wp:positionV>
                <wp:extent cx="6680835" cy="19685"/>
                <wp:effectExtent l="0" t="0" r="0" b="0"/>
                <wp:wrapNone/>
                <wp:docPr id="2" name="drawingObject20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160" cy="19080"/>
                          <a:chOff x="444600" y="4341960"/>
                          <a:chExt cx="6680160" cy="19080"/>
                        </a:xfrm>
                      </wpg:grpSpPr>
                      <wps:wsp>
                        <wps:cNvSpPr/>
                        <wps:spPr>
                          <a:xfrm>
                            <a:off x="0" y="4320"/>
                            <a:ext cx="6680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80127" h="0">
                                <a:moveTo>
                                  <a:pt x="0" y="0"/>
                                </a:moveTo>
                                <a:lnTo>
                                  <a:pt x="6680127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99999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760"/>
                            <a:ext cx="6680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80127" h="0">
                                <a:moveTo>
                                  <a:pt x="0" y="0"/>
                                </a:moveTo>
                                <a:lnTo>
                                  <a:pt x="6680127" y="0"/>
                                </a:lnTo>
                              </a:path>
                            </a:pathLst>
                          </a:custGeom>
                          <a:noFill/>
                          <a:ln w="9530">
                            <a:solidFill>
                              <a:srgbClr val="edede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671160" y="0"/>
                            <a:ext cx="900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28" h="19058">
                                <a:moveTo>
                                  <a:pt x="9528" y="0"/>
                                </a:moveTo>
                                <a:lnTo>
                                  <a:pt x="0" y="9528"/>
                                </a:lnTo>
                                <a:lnTo>
                                  <a:pt x="0" y="19058"/>
                                </a:lnTo>
                                <a:lnTo>
                                  <a:pt x="9528" y="19058"/>
                                </a:lnTo>
                                <a:lnTo>
                                  <a:pt x="9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900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30" h="19058">
                                <a:moveTo>
                                  <a:pt x="0" y="0"/>
                                </a:moveTo>
                                <a:lnTo>
                                  <a:pt x="0" y="19058"/>
                                </a:lnTo>
                                <a:lnTo>
                                  <a:pt x="9530" y="9528"/>
                                </a:lnTo>
                                <a:lnTo>
                                  <a:pt x="9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05" style="position:absolute;margin-left:35pt;margin-top:341.9pt;width:526pt;height:1.5pt" coordorigin="700,6838" coordsize="10520,30"/>
            </w:pict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аппар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экраниро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хнических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ах,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информационных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емах: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записи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льз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пар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яющие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аниям,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денным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3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а;</w:t>
      </w:r>
    </w:p>
    <w:p>
      <w:pPr>
        <w:pStyle w:val="Normal"/>
        <w:spacing w:lineRule="exact" w:line="180" w:before="0" w:after="16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лько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ензионное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программное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чение;</w:t>
      </w:r>
    </w:p>
    <w:p>
      <w:pPr>
        <w:pStyle w:val="Normal"/>
        <w:spacing w:lineRule="exact" w:line="200" w:before="0" w:after="1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ензионное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антиви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сное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программное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лярно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ляемыми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антиви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ба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зами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данных;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1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ткл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ж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ц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ессы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Windows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.ч.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ж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даленно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администриро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упра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ления,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уж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рсам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емные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диски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.д.);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лярно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ться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операционной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системы;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(физический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и/или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даленный)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хническим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крип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ографичес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защиты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имеющих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лном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щ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системе;</w:t>
      </w:r>
    </w:p>
    <w:p>
      <w:pPr>
        <w:pStyle w:val="Normal"/>
        <w:spacing w:lineRule="exact" w:line="18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тивиро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регистрация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обытий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опасности;</w:t>
      </w:r>
    </w:p>
    <w:p>
      <w:pPr>
        <w:pStyle w:val="Normal"/>
        <w:spacing w:lineRule="exact" w:line="200" w:before="0" w:after="2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19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лжна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тичес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локиров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экрана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после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дни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случае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пер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(списания,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ремонт)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торонним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лицам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хнических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орых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были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лены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нео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димо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арантиро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далить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информацию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(при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словии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исправности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хнических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дств),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ание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орой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тьими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лицами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ж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енциально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нанести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лад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льцу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тифи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числе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валифициров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ЭП,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19"/>
          <w:szCs w:val="19"/>
          <w:u w:val="none"/>
        </w:rPr>
        <w:t>ж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рналы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раб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ты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сис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ем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мена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лектронными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у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мен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ами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так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далее.</w:t>
      </w:r>
    </w:p>
    <w:p>
      <w:pPr>
        <w:pStyle w:val="Normal"/>
        <w:spacing w:lineRule="exact" w:line="240" w:before="0" w:after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5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52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Шалимов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Андрей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ячесла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ович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знакомлен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(-на)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уко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ом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бесп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чению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б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опасности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исп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з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ания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лектронной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и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ср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дств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алифициро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19"/>
          <w:szCs w:val="19"/>
          <w:u w:val="none"/>
        </w:rPr>
        <w:t>в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анной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э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ле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19"/>
          <w:szCs w:val="19"/>
          <w:u w:val="none"/>
        </w:rPr>
        <w:t>к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тронной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19"/>
          <w:szCs w:val="19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дписи.</w:t>
      </w:r>
    </w:p>
    <w:p>
      <w:pPr>
        <w:pStyle w:val="Normal"/>
        <w:widowControl w:val="false"/>
        <w:spacing w:lineRule="auto" w:line="259" w:before="0" w:after="0"/>
        <w:ind w:left="6066" w:right="-20" w:hanging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/>
        <mc:AlternateContent>
          <mc:Choice Requires="wps">
            <w:drawing>
              <wp:anchor behindDoc="1" distT="4445" distB="4445" distL="4445" distR="4445" simplePos="0" locked="0" layoutInCell="0" allowOverlap="1" relativeHeight="3">
                <wp:simplePos x="0" y="0"/>
                <wp:positionH relativeFrom="page">
                  <wp:posOffset>3723005</wp:posOffset>
                </wp:positionH>
                <wp:positionV relativeFrom="paragraph">
                  <wp:posOffset>146685</wp:posOffset>
                </wp:positionV>
                <wp:extent cx="2002155" cy="1270"/>
                <wp:effectExtent l="0" t="0" r="0" b="0"/>
                <wp:wrapNone/>
                <wp:docPr id="3" name="drawingObject2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1180" h="0">
                              <a:moveTo>
                                <a:pt x="0" y="0"/>
                              </a:moveTo>
                              <a:lnTo>
                                <a:pt x="2001180" y="0"/>
                              </a:lnTo>
                            </a:path>
                          </a:pathLst>
                        </a:custGeom>
                        <a:noFill/>
                        <a:ln w="953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4">
                <wp:simplePos x="0" y="0"/>
                <wp:positionH relativeFrom="page">
                  <wp:posOffset>5790565</wp:posOffset>
                </wp:positionH>
                <wp:positionV relativeFrom="paragraph">
                  <wp:posOffset>146685</wp:posOffset>
                </wp:positionV>
                <wp:extent cx="1334770" cy="1270"/>
                <wp:effectExtent l="0" t="0" r="0" b="0"/>
                <wp:wrapNone/>
                <wp:docPr id="4" name="drawingObject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4118" h="0">
                              <a:moveTo>
                                <a:pt x="0" y="0"/>
                              </a:moveTo>
                              <a:lnTo>
                                <a:pt x="1334118" y="0"/>
                              </a:lnTo>
                            </a:path>
                          </a:pathLst>
                        </a:custGeom>
                        <a:noFill/>
                        <a:ln w="953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tabs>
          <w:tab w:val="clear" w:pos="720"/>
          <w:tab w:val="left" w:pos="9155" w:leader="none"/>
        </w:tabs>
        <w:spacing w:lineRule="auto" w:line="235" w:before="0" w:after="0"/>
        <w:ind w:left="8727" w:right="259" w:hanging="2663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16"/>
          <w:szCs w:val="16"/>
          <w:u w:val="none"/>
        </w:rPr>
        <w:t>Ф.И.О.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16"/>
          <w:szCs w:val="16"/>
          <w:u w:val="none"/>
        </w:rPr>
        <w:t>заявит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16"/>
          <w:szCs w:val="16"/>
          <w:u w:val="none"/>
        </w:rPr>
        <w:t>е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16"/>
          <w:szCs w:val="16"/>
          <w:u w:val="none"/>
        </w:rPr>
        <w:t>ля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ab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16"/>
          <w:szCs w:val="16"/>
          <w:u w:val="none"/>
        </w:rPr>
        <w:t>п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16"/>
          <w:szCs w:val="16"/>
          <w:u w:val="none"/>
        </w:rPr>
        <w:t>о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16"/>
          <w:szCs w:val="16"/>
          <w:u w:val="none"/>
        </w:rPr>
        <w:t>дпись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«___»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9"/>
          <w:szCs w:val="19"/>
          <w:u w:val="none"/>
        </w:rPr>
        <w:t xml:space="preserve"> 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202_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9"/>
          <w:szCs w:val="19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2"/>
          <w:w w:val="102"/>
          <w:sz w:val="19"/>
          <w:szCs w:val="19"/>
          <w:u w:val="none"/>
        </w:rPr>
        <w:t>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19"/>
          <w:szCs w:val="19"/>
          <w:u w:val="none"/>
        </w:rPr>
        <w:t>.</w:t>
      </w:r>
      <w:bookmarkEnd w:id="3"/>
    </w:p>
    <w:sectPr>
      <w:type w:val="nextPage"/>
      <w:pgSz w:w="11906" w:h="16838"/>
      <w:pgMar w:left="700" w:right="679" w:gutter="0" w:header="0" w:top="581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4</Pages>
  <Words>1451</Words>
  <Characters>11057</Characters>
  <CharactersWithSpaces>12449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2023-03-27T16:45:22Z</dcterms:modified>
  <cp:revision>1</cp:revision>
  <dc:subject/>
  <dc:title/>
</cp:coreProperties>
</file>